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استرداد مال امانی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استرداد مال امانی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استرداد عین مال امانی با مشخصات [....] و تنظیم رسید تحویل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استرداد مال امانی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